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2C89F" w14:textId="197D6142" w:rsidR="00472F60" w:rsidRDefault="002639B5">
      <w:r w:rsidRPr="002639B5">
        <w:drawing>
          <wp:inline distT="0" distB="0" distL="0" distR="0" wp14:anchorId="7A08E77B" wp14:editId="0B1A1D21">
            <wp:extent cx="5400040" cy="2798445"/>
            <wp:effectExtent l="0" t="0" r="0" b="0"/>
            <wp:docPr id="135844556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45563" name="Imagem 1" descr="Interface gráfica do usuári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8EAD" w14:textId="77777777" w:rsidR="002639B5" w:rsidRDefault="002639B5"/>
    <w:p w14:paraId="38A6923B" w14:textId="71C58D51" w:rsidR="002639B5" w:rsidRDefault="002639B5">
      <w:r w:rsidRPr="002639B5">
        <w:drawing>
          <wp:inline distT="0" distB="0" distL="0" distR="0" wp14:anchorId="42CB6073" wp14:editId="0F3FF791">
            <wp:extent cx="5156200" cy="3860800"/>
            <wp:effectExtent l="0" t="0" r="0" b="0"/>
            <wp:docPr id="37868609" name="Imagem 1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8609" name="Imagem 1" descr="Logotipo, nome da empres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CD17" w14:textId="77777777" w:rsidR="002639B5" w:rsidRDefault="002639B5"/>
    <w:p w14:paraId="4E744649" w14:textId="1DF6EF70" w:rsidR="002639B5" w:rsidRDefault="002639B5">
      <w:r w:rsidRPr="002639B5">
        <w:lastRenderedPageBreak/>
        <w:drawing>
          <wp:inline distT="0" distB="0" distL="0" distR="0" wp14:anchorId="254C62CC" wp14:editId="7E76EE0B">
            <wp:extent cx="5092700" cy="3746500"/>
            <wp:effectExtent l="0" t="0" r="0" b="0"/>
            <wp:docPr id="1372448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489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AC9F" w14:textId="77777777" w:rsidR="002639B5" w:rsidRDefault="002639B5"/>
    <w:p w14:paraId="6E9EFA43" w14:textId="4FF543CD" w:rsidR="002639B5" w:rsidRDefault="002639B5">
      <w:r w:rsidRPr="002639B5">
        <w:drawing>
          <wp:inline distT="0" distB="0" distL="0" distR="0" wp14:anchorId="0F36DC6E" wp14:editId="46B320FB">
            <wp:extent cx="5105400" cy="3543300"/>
            <wp:effectExtent l="0" t="0" r="0" b="0"/>
            <wp:docPr id="949303806" name="Imagem 1" descr="Interface gráfica do usuário, Aplicativo,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3806" name="Imagem 1" descr="Interface gráfica do usuário, Aplicativo, Logoti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63B9" w14:textId="77777777" w:rsidR="002639B5" w:rsidRDefault="002639B5"/>
    <w:p w14:paraId="79160670" w14:textId="3210106B" w:rsidR="002639B5" w:rsidRDefault="002639B5">
      <w:r w:rsidRPr="002639B5">
        <w:lastRenderedPageBreak/>
        <w:drawing>
          <wp:inline distT="0" distB="0" distL="0" distR="0" wp14:anchorId="2D529DA8" wp14:editId="61F30898">
            <wp:extent cx="5400040" cy="2770505"/>
            <wp:effectExtent l="0" t="0" r="0" b="0"/>
            <wp:docPr id="1995178650" name="Imagem 1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78650" name="Imagem 1" descr="Logotipo, nome da empres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709F" w14:textId="77777777" w:rsidR="002639B5" w:rsidRDefault="002639B5"/>
    <w:p w14:paraId="23247BB3" w14:textId="77777777" w:rsidR="002639B5" w:rsidRDefault="002639B5"/>
    <w:p w14:paraId="21E4A6C3" w14:textId="3D5DFF17" w:rsidR="002639B5" w:rsidRDefault="002639B5">
      <w:r w:rsidRPr="002639B5">
        <w:drawing>
          <wp:inline distT="0" distB="0" distL="0" distR="0" wp14:anchorId="5A0FE00F" wp14:editId="04E9C3FC">
            <wp:extent cx="5400040" cy="2428240"/>
            <wp:effectExtent l="0" t="0" r="0" b="0"/>
            <wp:docPr id="2429400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400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44CC" w14:textId="77777777" w:rsidR="002639B5" w:rsidRDefault="002639B5"/>
    <w:p w14:paraId="04435FEA" w14:textId="77777777" w:rsidR="002639B5" w:rsidRDefault="002639B5"/>
    <w:p w14:paraId="0ACAE404" w14:textId="2F40869E" w:rsidR="002639B5" w:rsidRDefault="002639B5">
      <w:r w:rsidRPr="002639B5">
        <w:drawing>
          <wp:inline distT="0" distB="0" distL="0" distR="0" wp14:anchorId="59792B58" wp14:editId="03E543CC">
            <wp:extent cx="5400040" cy="2518410"/>
            <wp:effectExtent l="0" t="0" r="0" b="0"/>
            <wp:docPr id="837286726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86726" name="Imagem 1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B6D1" w14:textId="77777777" w:rsidR="002639B5" w:rsidRDefault="002639B5"/>
    <w:p w14:paraId="4D7F3A79" w14:textId="1CF39D62" w:rsidR="002639B5" w:rsidRDefault="002639B5">
      <w:r w:rsidRPr="002639B5">
        <w:lastRenderedPageBreak/>
        <w:drawing>
          <wp:inline distT="0" distB="0" distL="0" distR="0" wp14:anchorId="48E97418" wp14:editId="431B9B82">
            <wp:extent cx="5400040" cy="2461260"/>
            <wp:effectExtent l="0" t="0" r="0" b="2540"/>
            <wp:docPr id="2852200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200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26B9" w14:textId="77777777" w:rsidR="002639B5" w:rsidRDefault="002639B5"/>
    <w:p w14:paraId="69D0A971" w14:textId="77777777" w:rsidR="002639B5" w:rsidRDefault="002639B5"/>
    <w:p w14:paraId="1E971876" w14:textId="7FA24B5A" w:rsidR="002639B5" w:rsidRDefault="002639B5">
      <w:r w:rsidRPr="002639B5">
        <w:drawing>
          <wp:inline distT="0" distB="0" distL="0" distR="0" wp14:anchorId="1031AEDD" wp14:editId="5D0E0ECD">
            <wp:extent cx="4800600" cy="4000500"/>
            <wp:effectExtent l="0" t="0" r="0" b="0"/>
            <wp:docPr id="1006031095" name="Imagem 1" descr="Placa de letreiro luminos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31095" name="Imagem 1" descr="Placa de letreiro luminos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7DB3" w14:textId="77777777" w:rsidR="002639B5" w:rsidRDefault="002639B5"/>
    <w:p w14:paraId="4EDA0E74" w14:textId="7CB9384D" w:rsidR="002639B5" w:rsidRDefault="002639B5">
      <w:r w:rsidRPr="002639B5">
        <w:drawing>
          <wp:inline distT="0" distB="0" distL="0" distR="0" wp14:anchorId="68B1DAD4" wp14:editId="3967EE7A">
            <wp:extent cx="5400040" cy="1613535"/>
            <wp:effectExtent l="0" t="0" r="0" b="0"/>
            <wp:docPr id="103431314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13149" name="Imagem 1" descr="Interface gráfica do usu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6268" w14:textId="77777777" w:rsidR="002639B5" w:rsidRDefault="002639B5"/>
    <w:p w14:paraId="68E4AF89" w14:textId="53596DCD" w:rsidR="002639B5" w:rsidRDefault="002639B5">
      <w:r w:rsidRPr="002639B5">
        <w:lastRenderedPageBreak/>
        <w:drawing>
          <wp:inline distT="0" distB="0" distL="0" distR="0" wp14:anchorId="48178DE6" wp14:editId="4AAB8154">
            <wp:extent cx="2197100" cy="2095500"/>
            <wp:effectExtent l="0" t="0" r="0" b="0"/>
            <wp:docPr id="703595459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95459" name="Imagem 1" descr="Ícone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9B5">
        <w:drawing>
          <wp:inline distT="0" distB="0" distL="0" distR="0" wp14:anchorId="632FB22B" wp14:editId="37D2F490">
            <wp:extent cx="2108200" cy="1727200"/>
            <wp:effectExtent l="0" t="0" r="0" b="0"/>
            <wp:docPr id="2084586587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86587" name="Imagem 1" descr="Ícone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9B5">
        <w:drawing>
          <wp:inline distT="0" distB="0" distL="0" distR="0" wp14:anchorId="07CA3E45" wp14:editId="74C380F4">
            <wp:extent cx="1905000" cy="1828800"/>
            <wp:effectExtent l="0" t="0" r="0" b="0"/>
            <wp:docPr id="1940348274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48274" name="Imagem 1" descr="Ícon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9B5">
        <w:drawing>
          <wp:inline distT="0" distB="0" distL="0" distR="0" wp14:anchorId="28D63DE5" wp14:editId="3E114DA9">
            <wp:extent cx="2019300" cy="1638300"/>
            <wp:effectExtent l="0" t="0" r="0" b="0"/>
            <wp:docPr id="396943669" name="Imagem 1" descr="Placa co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43669" name="Imagem 1" descr="Placa com fundo preto&#10;&#10;Descrição gerada automaticamente com confiança mé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4674" w14:textId="77777777" w:rsidR="002639B5" w:rsidRDefault="002639B5"/>
    <w:p w14:paraId="56E19EDD" w14:textId="2D3DDF35" w:rsidR="002639B5" w:rsidRDefault="002639B5">
      <w:r w:rsidRPr="002639B5">
        <w:drawing>
          <wp:inline distT="0" distB="0" distL="0" distR="0" wp14:anchorId="39A8B9A3" wp14:editId="1B8A8C8F">
            <wp:extent cx="5400040" cy="3333750"/>
            <wp:effectExtent l="0" t="0" r="0" b="6350"/>
            <wp:docPr id="202591144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11448" name="Imagem 1" descr="Interface gráfica do usuári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BE6C" w14:textId="77777777" w:rsidR="002639B5" w:rsidRDefault="002639B5"/>
    <w:p w14:paraId="325F92B6" w14:textId="77777777" w:rsidR="002639B5" w:rsidRDefault="002639B5"/>
    <w:p w14:paraId="76FEB000" w14:textId="41E963F1" w:rsidR="002639B5" w:rsidRDefault="002639B5">
      <w:r w:rsidRPr="002639B5">
        <w:lastRenderedPageBreak/>
        <w:drawing>
          <wp:inline distT="0" distB="0" distL="0" distR="0" wp14:anchorId="31ABF91B" wp14:editId="2D805CF9">
            <wp:extent cx="3162300" cy="1143000"/>
            <wp:effectExtent l="0" t="0" r="0" b="0"/>
            <wp:docPr id="2074144608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44608" name="Imagem 1" descr="Uma imagem contendo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19D3" w14:textId="77777777" w:rsidR="002639B5" w:rsidRDefault="002639B5"/>
    <w:p w14:paraId="6FD12EA8" w14:textId="46BEBB16" w:rsidR="002639B5" w:rsidRDefault="002639B5">
      <w:r w:rsidRPr="002639B5">
        <w:drawing>
          <wp:inline distT="0" distB="0" distL="0" distR="0" wp14:anchorId="1E1C07F2" wp14:editId="3469974C">
            <wp:extent cx="3162300" cy="927100"/>
            <wp:effectExtent l="0" t="0" r="0" b="0"/>
            <wp:docPr id="16694438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438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6F2F" w14:textId="77777777" w:rsidR="00B275B7" w:rsidRDefault="00B275B7"/>
    <w:p w14:paraId="56B300CC" w14:textId="4AD8E5A0" w:rsidR="00B275B7" w:rsidRDefault="00B275B7">
      <w:r w:rsidRPr="00B275B7">
        <w:drawing>
          <wp:inline distT="0" distB="0" distL="0" distR="0" wp14:anchorId="7DEE0A81" wp14:editId="6083FEA7">
            <wp:extent cx="5400040" cy="3854450"/>
            <wp:effectExtent l="0" t="0" r="0" b="6350"/>
            <wp:docPr id="13217975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975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75B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9B5"/>
    <w:rsid w:val="0003230C"/>
    <w:rsid w:val="002639B5"/>
    <w:rsid w:val="00472F60"/>
    <w:rsid w:val="0051582F"/>
    <w:rsid w:val="00B2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CF1460B"/>
  <w15:chartTrackingRefBased/>
  <w15:docId w15:val="{B102DAC1-C073-7E44-8949-B42C5E133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customXml" Target="../customXml/item3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customXml" Target="../customXml/item2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customXml" Target="../customXml/item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D692079FD4E2246AB2306A1A105A348" ma:contentTypeVersion="12" ma:contentTypeDescription="Crie um novo documento." ma:contentTypeScope="" ma:versionID="7cb2af3ec907ab09eeea7b33b15ef816">
  <xsd:schema xmlns:xsd="http://www.w3.org/2001/XMLSchema" xmlns:xs="http://www.w3.org/2001/XMLSchema" xmlns:p="http://schemas.microsoft.com/office/2006/metadata/properties" xmlns:ns2="936824db-318a-472d-aae4-bd184d0fa3cd" xmlns:ns3="d7680e68-1775-4a2a-be61-215cd33e43d3" targetNamespace="http://schemas.microsoft.com/office/2006/metadata/properties" ma:root="true" ma:fieldsID="4fe66169dfeef2ffa88db6918e15719d" ns2:_="" ns3:_="">
    <xsd:import namespace="936824db-318a-472d-aae4-bd184d0fa3cd"/>
    <xsd:import namespace="d7680e68-1775-4a2a-be61-215cd33e43d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6824db-318a-472d-aae4-bd184d0fa3c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680e68-1775-4a2a-be61-215cd33e43d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18" nillable="true" ma:displayName="Taxonomy Catch All Column" ma:hidden="true" ma:list="{d0541889-d6b9-401e-a0bd-8a01219b8c00}" ma:internalName="TaxCatchAll" ma:showField="CatchAllData" ma:web="d7680e68-1775-4a2a-be61-215cd33e43d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36824db-318a-472d-aae4-bd184d0fa3cd">
      <Terms xmlns="http://schemas.microsoft.com/office/infopath/2007/PartnerControls"/>
    </lcf76f155ced4ddcb4097134ff3c332f>
    <TaxCatchAll xmlns="d7680e68-1775-4a2a-be61-215cd33e43d3" xsi:nil="true"/>
  </documentManagement>
</p:properties>
</file>

<file path=customXml/itemProps1.xml><?xml version="1.0" encoding="utf-8"?>
<ds:datastoreItem xmlns:ds="http://schemas.openxmlformats.org/officeDocument/2006/customXml" ds:itemID="{C7CA1D0F-DDDE-4808-AAA5-9C7F2B4C880A}"/>
</file>

<file path=customXml/itemProps2.xml><?xml version="1.0" encoding="utf-8"?>
<ds:datastoreItem xmlns:ds="http://schemas.openxmlformats.org/officeDocument/2006/customXml" ds:itemID="{D30BFC1C-74E2-4045-BD55-ECE90FB070B3}"/>
</file>

<file path=customXml/itemProps3.xml><?xml version="1.0" encoding="utf-8"?>
<ds:datastoreItem xmlns:ds="http://schemas.openxmlformats.org/officeDocument/2006/customXml" ds:itemID="{998B9508-2DEF-4649-A6C4-FD016375EF4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innocode solutions - logos.doc</dc:title>
  <dc:subject/>
  <dc:creator>Gustavo Carvalho</dc:creator>
  <cp:keywords/>
  <dc:description/>
  <cp:lastModifiedBy>Gustavo Carvalho</cp:lastModifiedBy>
  <cp:revision>2</cp:revision>
  <dcterms:created xsi:type="dcterms:W3CDTF">2023-09-04T23:01:00Z</dcterms:created>
  <dcterms:modified xsi:type="dcterms:W3CDTF">2023-09-04T23:33:00Z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2023-09-04T23:10:32Z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7944a9d3-e272-497a-85a4-bcf46fe7fe32</vt:lpwstr>
  </property>
  <property fmtid="{D5CDD505-2E9C-101B-9397-08002B2CF9AE}" pid="7" name="MSIP_Label_defa4170-0d19-0005-0004-bc88714345d2_ActionId">
    <vt:lpwstr>9669143b-1871-42b0-8852-eb816ffc3bab</vt:lpwstr>
  </property>
  <property fmtid="{D5CDD505-2E9C-101B-9397-08002B2CF9AE}" pid="8" name="MSIP_Label_defa4170-0d19-0005-0004-bc88714345d2_ContentBits">
    <vt:lpwstr>0</vt:lpwstr>
  </property>
  <property fmtid="{D5CDD505-2E9C-101B-9397-08002B2CF9AE}" pid="9" name="ContentTypeId">
    <vt:lpwstr>0x0101008D692079FD4E2246AB2306A1A105A348</vt:lpwstr>
  </property>
</Properties>
</file>